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E01D5" w14:textId="2C773D67" w:rsidR="004873CC" w:rsidRPr="00B52356" w:rsidRDefault="00B52356">
      <w:pPr>
        <w:rPr>
          <w:b/>
          <w:bCs/>
        </w:rPr>
      </w:pPr>
      <w:r w:rsidRPr="00B52356">
        <w:rPr>
          <w:b/>
          <w:bCs/>
        </w:rPr>
        <w:t>Language list</w:t>
      </w:r>
      <w:r>
        <w:rPr>
          <w:b/>
          <w:bCs/>
        </w:rPr>
        <w:t xml:space="preserve"> for Marley, Alexandra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2410"/>
        <w:gridCol w:w="3634"/>
      </w:tblGrid>
      <w:tr w:rsidR="00B52356" w14:paraId="4A850602" w14:textId="191D9933" w:rsidTr="001C06D8">
        <w:tc>
          <w:tcPr>
            <w:tcW w:w="1838" w:type="dxa"/>
          </w:tcPr>
          <w:p w14:paraId="0FF90D10" w14:textId="7EB6CC4F" w:rsidR="00B52356" w:rsidRPr="00B52356" w:rsidRDefault="00B52356">
            <w:pPr>
              <w:rPr>
                <w:b/>
                <w:bCs/>
              </w:rPr>
            </w:pPr>
            <w:r w:rsidRPr="00B52356">
              <w:rPr>
                <w:b/>
                <w:bCs/>
              </w:rPr>
              <w:t>Language</w:t>
            </w:r>
          </w:p>
        </w:tc>
        <w:tc>
          <w:tcPr>
            <w:tcW w:w="1134" w:type="dxa"/>
          </w:tcPr>
          <w:p w14:paraId="6076D98E" w14:textId="7D800181" w:rsidR="00B52356" w:rsidRPr="00B52356" w:rsidRDefault="00B52356">
            <w:pPr>
              <w:rPr>
                <w:b/>
                <w:bCs/>
              </w:rPr>
            </w:pPr>
            <w:r w:rsidRPr="00B52356">
              <w:rPr>
                <w:b/>
                <w:bCs/>
              </w:rPr>
              <w:t>ISO</w:t>
            </w:r>
            <w:r w:rsidR="00E82897">
              <w:rPr>
                <w:b/>
                <w:bCs/>
              </w:rPr>
              <w:t xml:space="preserve"> 639-3</w:t>
            </w:r>
          </w:p>
        </w:tc>
        <w:tc>
          <w:tcPr>
            <w:tcW w:w="2410" w:type="dxa"/>
          </w:tcPr>
          <w:p w14:paraId="2AD411C6" w14:textId="70744A8C" w:rsidR="00B52356" w:rsidRPr="00B52356" w:rsidRDefault="00B52356">
            <w:pPr>
              <w:rPr>
                <w:b/>
                <w:bCs/>
              </w:rPr>
            </w:pPr>
            <w:r>
              <w:rPr>
                <w:b/>
                <w:bCs/>
              </w:rPr>
              <w:t>Language family</w:t>
            </w:r>
          </w:p>
        </w:tc>
        <w:tc>
          <w:tcPr>
            <w:tcW w:w="3634" w:type="dxa"/>
          </w:tcPr>
          <w:p w14:paraId="1F8B09DA" w14:textId="0F577FF2" w:rsidR="00B52356" w:rsidRPr="00B52356" w:rsidRDefault="00B52356">
            <w:pPr>
              <w:rPr>
                <w:b/>
                <w:bCs/>
              </w:rPr>
            </w:pPr>
            <w:r w:rsidRPr="00B52356">
              <w:rPr>
                <w:b/>
                <w:bCs/>
              </w:rPr>
              <w:t>Alternate names/spelling</w:t>
            </w:r>
          </w:p>
        </w:tc>
      </w:tr>
      <w:tr w:rsidR="00B52356" w14:paraId="11235DFC" w14:textId="3405BF3F" w:rsidTr="001C06D8">
        <w:tc>
          <w:tcPr>
            <w:tcW w:w="1838" w:type="dxa"/>
          </w:tcPr>
          <w:p w14:paraId="6C446A5E" w14:textId="581A7AD1" w:rsidR="00B52356" w:rsidRDefault="00B52356">
            <w:proofErr w:type="spellStart"/>
            <w:r>
              <w:t>Bininj</w:t>
            </w:r>
            <w:proofErr w:type="spellEnd"/>
            <w:r>
              <w:t xml:space="preserve"> </w:t>
            </w:r>
            <w:proofErr w:type="spellStart"/>
            <w:r>
              <w:t>Kunwok</w:t>
            </w:r>
            <w:proofErr w:type="spellEnd"/>
          </w:p>
        </w:tc>
        <w:tc>
          <w:tcPr>
            <w:tcW w:w="1134" w:type="dxa"/>
          </w:tcPr>
          <w:p w14:paraId="17B18AB7" w14:textId="3A6F7473" w:rsidR="00B52356" w:rsidRDefault="00E82897">
            <w:r>
              <w:t>g</w:t>
            </w:r>
            <w:r w:rsidR="00B52356">
              <w:t>up</w:t>
            </w:r>
          </w:p>
        </w:tc>
        <w:tc>
          <w:tcPr>
            <w:tcW w:w="2410" w:type="dxa"/>
          </w:tcPr>
          <w:p w14:paraId="28D387F7" w14:textId="2197871B" w:rsidR="00B52356" w:rsidRDefault="00B52356">
            <w:proofErr w:type="spellStart"/>
            <w:r>
              <w:t>Gunwinyguan</w:t>
            </w:r>
            <w:proofErr w:type="spellEnd"/>
          </w:p>
        </w:tc>
        <w:tc>
          <w:tcPr>
            <w:tcW w:w="3634" w:type="dxa"/>
          </w:tcPr>
          <w:p w14:paraId="5B869F90" w14:textId="37B3B0E5" w:rsidR="00B52356" w:rsidRDefault="00B52356">
            <w:proofErr w:type="spellStart"/>
            <w:r>
              <w:t>Bininj</w:t>
            </w:r>
            <w:proofErr w:type="spellEnd"/>
            <w:r>
              <w:t xml:space="preserve"> </w:t>
            </w:r>
            <w:proofErr w:type="spellStart"/>
            <w:r>
              <w:t>Gunwok</w:t>
            </w:r>
            <w:proofErr w:type="spellEnd"/>
            <w:r>
              <w:t xml:space="preserve">, </w:t>
            </w:r>
            <w:proofErr w:type="spellStart"/>
            <w:r>
              <w:t>Kunwinjku</w:t>
            </w:r>
            <w:proofErr w:type="spellEnd"/>
            <w:r>
              <w:t xml:space="preserve">, </w:t>
            </w:r>
            <w:proofErr w:type="spellStart"/>
            <w:r>
              <w:t>Kuninjku</w:t>
            </w:r>
            <w:proofErr w:type="spellEnd"/>
            <w:r>
              <w:t xml:space="preserve">, Gunwinggu, </w:t>
            </w:r>
            <w:proofErr w:type="spellStart"/>
            <w:r>
              <w:t>Gundjeihmi</w:t>
            </w:r>
            <w:proofErr w:type="spellEnd"/>
            <w:r>
              <w:t xml:space="preserve">, </w:t>
            </w:r>
            <w:proofErr w:type="spellStart"/>
            <w:r>
              <w:t>Kundjeyhmi</w:t>
            </w:r>
            <w:proofErr w:type="spellEnd"/>
            <w:r>
              <w:t xml:space="preserve">, </w:t>
            </w:r>
            <w:proofErr w:type="spellStart"/>
            <w:r>
              <w:t>Kundedjnjenghmi</w:t>
            </w:r>
            <w:proofErr w:type="spellEnd"/>
            <w:r>
              <w:t xml:space="preserve">, Kune, </w:t>
            </w:r>
            <w:proofErr w:type="spellStart"/>
            <w:r>
              <w:t>Mayali</w:t>
            </w:r>
            <w:proofErr w:type="spellEnd"/>
            <w:r>
              <w:t xml:space="preserve">, </w:t>
            </w:r>
            <w:proofErr w:type="spellStart"/>
            <w:r>
              <w:t>Maiali</w:t>
            </w:r>
            <w:proofErr w:type="spellEnd"/>
          </w:p>
        </w:tc>
      </w:tr>
      <w:tr w:rsidR="00B52356" w14:paraId="61D11938" w14:textId="56A442AF" w:rsidTr="001C06D8">
        <w:tc>
          <w:tcPr>
            <w:tcW w:w="1838" w:type="dxa"/>
          </w:tcPr>
          <w:p w14:paraId="14D93550" w14:textId="62D8EC49" w:rsidR="00B52356" w:rsidRDefault="00B52356">
            <w:proofErr w:type="spellStart"/>
            <w:r>
              <w:t>Amurdak</w:t>
            </w:r>
            <w:proofErr w:type="spellEnd"/>
          </w:p>
        </w:tc>
        <w:tc>
          <w:tcPr>
            <w:tcW w:w="1134" w:type="dxa"/>
          </w:tcPr>
          <w:p w14:paraId="6BDEEA58" w14:textId="2AD383E8" w:rsidR="00B52356" w:rsidRDefault="00E82897">
            <w:proofErr w:type="spellStart"/>
            <w:r>
              <w:t>amg</w:t>
            </w:r>
            <w:proofErr w:type="spellEnd"/>
          </w:p>
        </w:tc>
        <w:tc>
          <w:tcPr>
            <w:tcW w:w="2410" w:type="dxa"/>
          </w:tcPr>
          <w:p w14:paraId="525B56E7" w14:textId="201130B1" w:rsidR="00B52356" w:rsidRDefault="00E82897">
            <w:proofErr w:type="spellStart"/>
            <w:r>
              <w:t>Iwaidjan</w:t>
            </w:r>
            <w:proofErr w:type="spellEnd"/>
          </w:p>
        </w:tc>
        <w:tc>
          <w:tcPr>
            <w:tcW w:w="3634" w:type="dxa"/>
          </w:tcPr>
          <w:p w14:paraId="769F1893" w14:textId="2E4E4C1D" w:rsidR="00B52356" w:rsidRDefault="00E82897">
            <w:proofErr w:type="spellStart"/>
            <w:r>
              <w:t>Amurdag</w:t>
            </w:r>
            <w:proofErr w:type="spellEnd"/>
            <w:r>
              <w:t xml:space="preserve">, </w:t>
            </w:r>
            <w:proofErr w:type="spellStart"/>
            <w:r>
              <w:t>Amurag</w:t>
            </w:r>
            <w:proofErr w:type="spellEnd"/>
            <w:r>
              <w:t xml:space="preserve">, </w:t>
            </w:r>
            <w:proofErr w:type="spellStart"/>
            <w:r>
              <w:t>Amarag</w:t>
            </w:r>
            <w:proofErr w:type="spellEnd"/>
          </w:p>
        </w:tc>
      </w:tr>
      <w:tr w:rsidR="00B52356" w14:paraId="2B0216B9" w14:textId="507EB9E9" w:rsidTr="001C06D8">
        <w:tc>
          <w:tcPr>
            <w:tcW w:w="1838" w:type="dxa"/>
          </w:tcPr>
          <w:p w14:paraId="2DC15EDF" w14:textId="7FE6A38D" w:rsidR="00B52356" w:rsidRDefault="00B52356">
            <w:r>
              <w:t>Rembarrnga</w:t>
            </w:r>
          </w:p>
        </w:tc>
        <w:tc>
          <w:tcPr>
            <w:tcW w:w="1134" w:type="dxa"/>
          </w:tcPr>
          <w:p w14:paraId="6E616F92" w14:textId="5A34DF68" w:rsidR="00B52356" w:rsidRDefault="001C06D8">
            <w:proofErr w:type="spellStart"/>
            <w:r>
              <w:t>rmb</w:t>
            </w:r>
            <w:proofErr w:type="spellEnd"/>
          </w:p>
        </w:tc>
        <w:tc>
          <w:tcPr>
            <w:tcW w:w="2410" w:type="dxa"/>
          </w:tcPr>
          <w:p w14:paraId="4B9C8A40" w14:textId="070FAECE" w:rsidR="00B52356" w:rsidRDefault="00B52356">
            <w:proofErr w:type="spellStart"/>
            <w:r>
              <w:t>Gunwinyguan</w:t>
            </w:r>
            <w:proofErr w:type="spellEnd"/>
          </w:p>
        </w:tc>
        <w:tc>
          <w:tcPr>
            <w:tcW w:w="3634" w:type="dxa"/>
          </w:tcPr>
          <w:p w14:paraId="28AEF8E3" w14:textId="1521C558" w:rsidR="00B52356" w:rsidRDefault="00B52356"/>
        </w:tc>
      </w:tr>
      <w:tr w:rsidR="00B52356" w14:paraId="37F5AAD0" w14:textId="5B8EDCC1" w:rsidTr="001C06D8">
        <w:tc>
          <w:tcPr>
            <w:tcW w:w="1838" w:type="dxa"/>
          </w:tcPr>
          <w:p w14:paraId="0A2E733A" w14:textId="4CCF6D1D" w:rsidR="00B52356" w:rsidRDefault="00B52356">
            <w:r>
              <w:t>Dalabon</w:t>
            </w:r>
          </w:p>
        </w:tc>
        <w:tc>
          <w:tcPr>
            <w:tcW w:w="1134" w:type="dxa"/>
          </w:tcPr>
          <w:p w14:paraId="33073E81" w14:textId="272008F8" w:rsidR="00B52356" w:rsidRDefault="00E82897">
            <w:proofErr w:type="spellStart"/>
            <w:r>
              <w:t>ngk</w:t>
            </w:r>
            <w:proofErr w:type="spellEnd"/>
          </w:p>
        </w:tc>
        <w:tc>
          <w:tcPr>
            <w:tcW w:w="2410" w:type="dxa"/>
          </w:tcPr>
          <w:p w14:paraId="2ABC8291" w14:textId="19C3E23E" w:rsidR="00B52356" w:rsidRDefault="00B52356">
            <w:proofErr w:type="spellStart"/>
            <w:r>
              <w:t>Gunwinyguan</w:t>
            </w:r>
            <w:proofErr w:type="spellEnd"/>
          </w:p>
        </w:tc>
        <w:tc>
          <w:tcPr>
            <w:tcW w:w="3634" w:type="dxa"/>
          </w:tcPr>
          <w:p w14:paraId="12B7AC1C" w14:textId="5D6AD39B" w:rsidR="00B52356" w:rsidRDefault="00B52356">
            <w:proofErr w:type="spellStart"/>
            <w:r>
              <w:t>Dangbon</w:t>
            </w:r>
            <w:proofErr w:type="spellEnd"/>
            <w:r w:rsidR="00E82897">
              <w:t xml:space="preserve">, </w:t>
            </w:r>
            <w:proofErr w:type="spellStart"/>
            <w:r w:rsidR="00E82897">
              <w:t>Ngalkbun</w:t>
            </w:r>
            <w:proofErr w:type="spellEnd"/>
            <w:r w:rsidR="00E82897">
              <w:t xml:space="preserve">, Buin, </w:t>
            </w:r>
            <w:proofErr w:type="spellStart"/>
            <w:r w:rsidR="00E82897">
              <w:t>Boun</w:t>
            </w:r>
            <w:proofErr w:type="spellEnd"/>
            <w:r w:rsidR="00E82897">
              <w:t xml:space="preserve">, </w:t>
            </w:r>
            <w:proofErr w:type="spellStart"/>
            <w:r w:rsidR="00E82897">
              <w:t>Buan</w:t>
            </w:r>
            <w:proofErr w:type="spellEnd"/>
            <w:r w:rsidR="00E82897">
              <w:t xml:space="preserve">, </w:t>
            </w:r>
            <w:proofErr w:type="spellStart"/>
            <w:r w:rsidR="00E82897">
              <w:t>Gundangbon</w:t>
            </w:r>
            <w:proofErr w:type="spellEnd"/>
            <w:r w:rsidR="00E82897">
              <w:t xml:space="preserve">, </w:t>
            </w:r>
            <w:proofErr w:type="spellStart"/>
            <w:r w:rsidR="00E82897">
              <w:t>Ngalabon</w:t>
            </w:r>
            <w:proofErr w:type="spellEnd"/>
            <w:r w:rsidR="00E82897">
              <w:t xml:space="preserve">, </w:t>
            </w:r>
            <w:proofErr w:type="spellStart"/>
            <w:r w:rsidR="00E82897">
              <w:t>Bouin</w:t>
            </w:r>
            <w:proofErr w:type="spellEnd"/>
            <w:r w:rsidR="00E82897">
              <w:t xml:space="preserve">, </w:t>
            </w:r>
            <w:proofErr w:type="spellStart"/>
            <w:r w:rsidR="00E82897">
              <w:t>Buwan</w:t>
            </w:r>
            <w:proofErr w:type="spellEnd"/>
            <w:r w:rsidR="00E82897">
              <w:t xml:space="preserve">, </w:t>
            </w:r>
            <w:proofErr w:type="spellStart"/>
            <w:r w:rsidR="00E82897">
              <w:t>Nalabon</w:t>
            </w:r>
            <w:proofErr w:type="spellEnd"/>
          </w:p>
        </w:tc>
      </w:tr>
      <w:tr w:rsidR="00B52356" w14:paraId="2B2D9746" w14:textId="77777777" w:rsidTr="001C06D8">
        <w:tc>
          <w:tcPr>
            <w:tcW w:w="1838" w:type="dxa"/>
          </w:tcPr>
          <w:p w14:paraId="7F1CDF21" w14:textId="41F69E88" w:rsidR="00B52356" w:rsidRDefault="00B52356">
            <w:proofErr w:type="spellStart"/>
            <w:r>
              <w:t>Erre</w:t>
            </w:r>
            <w:proofErr w:type="spellEnd"/>
          </w:p>
        </w:tc>
        <w:tc>
          <w:tcPr>
            <w:tcW w:w="1134" w:type="dxa"/>
          </w:tcPr>
          <w:p w14:paraId="11A8F2DF" w14:textId="56D99FFC" w:rsidR="00B52356" w:rsidRDefault="00E82897">
            <w:r>
              <w:t>err</w:t>
            </w:r>
          </w:p>
        </w:tc>
        <w:tc>
          <w:tcPr>
            <w:tcW w:w="2410" w:type="dxa"/>
          </w:tcPr>
          <w:p w14:paraId="197A0E7C" w14:textId="0AEEC34A" w:rsidR="00B52356" w:rsidRDefault="00E82897">
            <w:proofErr w:type="spellStart"/>
            <w:r>
              <w:t>Giimbuyu</w:t>
            </w:r>
            <w:proofErr w:type="spellEnd"/>
          </w:p>
        </w:tc>
        <w:tc>
          <w:tcPr>
            <w:tcW w:w="3634" w:type="dxa"/>
          </w:tcPr>
          <w:p w14:paraId="7A8A6ABC" w14:textId="77777777" w:rsidR="00B52356" w:rsidRDefault="00B52356"/>
        </w:tc>
      </w:tr>
      <w:tr w:rsidR="00B52356" w14:paraId="6EBBD398" w14:textId="77777777" w:rsidTr="001C06D8">
        <w:tc>
          <w:tcPr>
            <w:tcW w:w="1838" w:type="dxa"/>
          </w:tcPr>
          <w:p w14:paraId="589853E0" w14:textId="0711118F" w:rsidR="00B52356" w:rsidRDefault="00B52356">
            <w:proofErr w:type="spellStart"/>
            <w:r>
              <w:t>Iwaidja</w:t>
            </w:r>
            <w:proofErr w:type="spellEnd"/>
          </w:p>
        </w:tc>
        <w:tc>
          <w:tcPr>
            <w:tcW w:w="1134" w:type="dxa"/>
          </w:tcPr>
          <w:p w14:paraId="66D6A5C5" w14:textId="63C711ED" w:rsidR="00B52356" w:rsidRDefault="001C06D8">
            <w:proofErr w:type="spellStart"/>
            <w:r>
              <w:t>ibd</w:t>
            </w:r>
            <w:proofErr w:type="spellEnd"/>
          </w:p>
        </w:tc>
        <w:tc>
          <w:tcPr>
            <w:tcW w:w="2410" w:type="dxa"/>
          </w:tcPr>
          <w:p w14:paraId="53A257E6" w14:textId="6544892D" w:rsidR="00B52356" w:rsidRDefault="00B52356">
            <w:proofErr w:type="spellStart"/>
            <w:r>
              <w:t>Iwaidj</w:t>
            </w:r>
            <w:r w:rsidR="001C06D8">
              <w:t>an</w:t>
            </w:r>
            <w:proofErr w:type="spellEnd"/>
          </w:p>
        </w:tc>
        <w:tc>
          <w:tcPr>
            <w:tcW w:w="3634" w:type="dxa"/>
          </w:tcPr>
          <w:p w14:paraId="1612EA86" w14:textId="77777777" w:rsidR="00B52356" w:rsidRDefault="00B52356"/>
        </w:tc>
      </w:tr>
      <w:tr w:rsidR="00B52356" w14:paraId="0A04D801" w14:textId="77777777" w:rsidTr="001C06D8">
        <w:tc>
          <w:tcPr>
            <w:tcW w:w="1838" w:type="dxa"/>
          </w:tcPr>
          <w:p w14:paraId="7B306A3E" w14:textId="7536EF57" w:rsidR="00B52356" w:rsidRDefault="00B52356">
            <w:proofErr w:type="spellStart"/>
            <w:r>
              <w:t>Gaagudju</w:t>
            </w:r>
            <w:proofErr w:type="spellEnd"/>
          </w:p>
        </w:tc>
        <w:tc>
          <w:tcPr>
            <w:tcW w:w="1134" w:type="dxa"/>
          </w:tcPr>
          <w:p w14:paraId="0B68D99E" w14:textId="1938A083" w:rsidR="00B52356" w:rsidRDefault="00E82897">
            <w:proofErr w:type="spellStart"/>
            <w:r>
              <w:t>gbu</w:t>
            </w:r>
            <w:proofErr w:type="spellEnd"/>
          </w:p>
        </w:tc>
        <w:tc>
          <w:tcPr>
            <w:tcW w:w="2410" w:type="dxa"/>
          </w:tcPr>
          <w:p w14:paraId="50713713" w14:textId="319BDB1E" w:rsidR="00B52356" w:rsidRDefault="00E82897">
            <w:proofErr w:type="spellStart"/>
            <w:r>
              <w:t>Gaagudju</w:t>
            </w:r>
            <w:proofErr w:type="spellEnd"/>
          </w:p>
        </w:tc>
        <w:tc>
          <w:tcPr>
            <w:tcW w:w="3634" w:type="dxa"/>
          </w:tcPr>
          <w:p w14:paraId="225AA1FB" w14:textId="4AC0CFEE" w:rsidR="00B52356" w:rsidRDefault="00E82897">
            <w:proofErr w:type="spellStart"/>
            <w:r>
              <w:t>Gagadu</w:t>
            </w:r>
            <w:proofErr w:type="spellEnd"/>
            <w:r>
              <w:t xml:space="preserve">, </w:t>
            </w:r>
            <w:proofErr w:type="spellStart"/>
            <w:r>
              <w:t>gaguju</w:t>
            </w:r>
            <w:proofErr w:type="spellEnd"/>
            <w:r>
              <w:t>, Kakadu</w:t>
            </w:r>
          </w:p>
        </w:tc>
      </w:tr>
      <w:tr w:rsidR="00B52356" w14:paraId="55940972" w14:textId="77777777" w:rsidTr="001C06D8">
        <w:tc>
          <w:tcPr>
            <w:tcW w:w="1838" w:type="dxa"/>
          </w:tcPr>
          <w:p w14:paraId="30134994" w14:textId="44D3D466" w:rsidR="00B52356" w:rsidRDefault="00B52356">
            <w:proofErr w:type="spellStart"/>
            <w:r>
              <w:t>Arabana</w:t>
            </w:r>
            <w:proofErr w:type="spellEnd"/>
          </w:p>
        </w:tc>
        <w:tc>
          <w:tcPr>
            <w:tcW w:w="1134" w:type="dxa"/>
          </w:tcPr>
          <w:p w14:paraId="6EFA894E" w14:textId="4488C379" w:rsidR="00B52356" w:rsidRDefault="00E82897">
            <w:proofErr w:type="spellStart"/>
            <w:r>
              <w:t>ard</w:t>
            </w:r>
            <w:proofErr w:type="spellEnd"/>
          </w:p>
        </w:tc>
        <w:tc>
          <w:tcPr>
            <w:tcW w:w="2410" w:type="dxa"/>
          </w:tcPr>
          <w:p w14:paraId="1C726DAC" w14:textId="2686254F" w:rsidR="00B52356" w:rsidRDefault="00E82897">
            <w:proofErr w:type="spellStart"/>
            <w:r>
              <w:t>Karnic</w:t>
            </w:r>
            <w:proofErr w:type="spellEnd"/>
          </w:p>
        </w:tc>
        <w:tc>
          <w:tcPr>
            <w:tcW w:w="3634" w:type="dxa"/>
          </w:tcPr>
          <w:p w14:paraId="6CE62E88" w14:textId="50FBD535" w:rsidR="00B52356" w:rsidRDefault="00E82897">
            <w:proofErr w:type="spellStart"/>
            <w:r>
              <w:t>Arabuna</w:t>
            </w:r>
            <w:proofErr w:type="spellEnd"/>
          </w:p>
        </w:tc>
      </w:tr>
      <w:tr w:rsidR="00B52356" w14:paraId="119A5198" w14:textId="77777777" w:rsidTr="001C06D8">
        <w:tc>
          <w:tcPr>
            <w:tcW w:w="1838" w:type="dxa"/>
          </w:tcPr>
          <w:p w14:paraId="1A96A9DA" w14:textId="0EE226CB" w:rsidR="00B52356" w:rsidRDefault="00B52356">
            <w:r>
              <w:t>Worora</w:t>
            </w:r>
          </w:p>
        </w:tc>
        <w:tc>
          <w:tcPr>
            <w:tcW w:w="1134" w:type="dxa"/>
          </w:tcPr>
          <w:p w14:paraId="20FEBF1A" w14:textId="26AA6260" w:rsidR="00B52356" w:rsidRDefault="00E82897">
            <w:proofErr w:type="spellStart"/>
            <w:r>
              <w:t>wro</w:t>
            </w:r>
            <w:proofErr w:type="spellEnd"/>
          </w:p>
        </w:tc>
        <w:tc>
          <w:tcPr>
            <w:tcW w:w="2410" w:type="dxa"/>
          </w:tcPr>
          <w:p w14:paraId="67F6170B" w14:textId="27F7998E" w:rsidR="00B52356" w:rsidRDefault="00E82897">
            <w:proofErr w:type="spellStart"/>
            <w:r>
              <w:t>Wororan</w:t>
            </w:r>
            <w:proofErr w:type="spellEnd"/>
          </w:p>
        </w:tc>
        <w:tc>
          <w:tcPr>
            <w:tcW w:w="3634" w:type="dxa"/>
          </w:tcPr>
          <w:p w14:paraId="66DEEF97" w14:textId="71F96D56" w:rsidR="00B52356" w:rsidRDefault="00E82897">
            <w:proofErr w:type="spellStart"/>
            <w:r>
              <w:t>Worrorra</w:t>
            </w:r>
            <w:proofErr w:type="spellEnd"/>
          </w:p>
        </w:tc>
      </w:tr>
      <w:tr w:rsidR="00B52356" w14:paraId="6B637D4F" w14:textId="77777777" w:rsidTr="001C06D8">
        <w:tc>
          <w:tcPr>
            <w:tcW w:w="1838" w:type="dxa"/>
          </w:tcPr>
          <w:p w14:paraId="300631EE" w14:textId="178FD0F6" w:rsidR="00B52356" w:rsidRDefault="00B52356">
            <w:proofErr w:type="spellStart"/>
            <w:r>
              <w:t>Wajarri</w:t>
            </w:r>
            <w:proofErr w:type="spellEnd"/>
          </w:p>
        </w:tc>
        <w:tc>
          <w:tcPr>
            <w:tcW w:w="1134" w:type="dxa"/>
          </w:tcPr>
          <w:p w14:paraId="78B646A8" w14:textId="7AF0CAB9" w:rsidR="00B52356" w:rsidRDefault="001C06D8">
            <w:proofErr w:type="spellStart"/>
            <w:r>
              <w:t>wbv</w:t>
            </w:r>
            <w:proofErr w:type="spellEnd"/>
          </w:p>
        </w:tc>
        <w:tc>
          <w:tcPr>
            <w:tcW w:w="2410" w:type="dxa"/>
          </w:tcPr>
          <w:p w14:paraId="03C19B03" w14:textId="06879E78" w:rsidR="00B52356" w:rsidRDefault="001C06D8">
            <w:proofErr w:type="spellStart"/>
            <w:r>
              <w:t>Kartu</w:t>
            </w:r>
            <w:proofErr w:type="spellEnd"/>
          </w:p>
        </w:tc>
        <w:tc>
          <w:tcPr>
            <w:tcW w:w="3634" w:type="dxa"/>
          </w:tcPr>
          <w:p w14:paraId="35647EDC" w14:textId="2C930C36" w:rsidR="00B52356" w:rsidRDefault="001C06D8">
            <w:proofErr w:type="spellStart"/>
            <w:r>
              <w:t>Watjarri</w:t>
            </w:r>
            <w:proofErr w:type="spellEnd"/>
            <w:r>
              <w:t xml:space="preserve">, </w:t>
            </w:r>
            <w:proofErr w:type="spellStart"/>
            <w:r>
              <w:t>Watjari</w:t>
            </w:r>
            <w:proofErr w:type="spellEnd"/>
            <w:r>
              <w:t xml:space="preserve">, </w:t>
            </w:r>
            <w:proofErr w:type="spellStart"/>
            <w:r>
              <w:t>Wadjari</w:t>
            </w:r>
            <w:proofErr w:type="spellEnd"/>
            <w:r>
              <w:t xml:space="preserve">, </w:t>
            </w:r>
            <w:proofErr w:type="spellStart"/>
            <w:r>
              <w:t>Wadjeri</w:t>
            </w:r>
            <w:proofErr w:type="spellEnd"/>
          </w:p>
        </w:tc>
      </w:tr>
      <w:tr w:rsidR="00B52356" w14:paraId="5ED9E8CF" w14:textId="77777777" w:rsidTr="001C06D8">
        <w:tc>
          <w:tcPr>
            <w:tcW w:w="1838" w:type="dxa"/>
          </w:tcPr>
          <w:p w14:paraId="3C5FB072" w14:textId="7D8629DB" w:rsidR="00B52356" w:rsidRDefault="00B52356">
            <w:proofErr w:type="spellStart"/>
            <w:r>
              <w:t>Nhanta</w:t>
            </w:r>
            <w:proofErr w:type="spellEnd"/>
          </w:p>
        </w:tc>
        <w:tc>
          <w:tcPr>
            <w:tcW w:w="1134" w:type="dxa"/>
          </w:tcPr>
          <w:p w14:paraId="3E00E878" w14:textId="382DDA86" w:rsidR="00B52356" w:rsidRDefault="00E82897">
            <w:proofErr w:type="spellStart"/>
            <w:r>
              <w:t>nha</w:t>
            </w:r>
            <w:proofErr w:type="spellEnd"/>
          </w:p>
        </w:tc>
        <w:tc>
          <w:tcPr>
            <w:tcW w:w="2410" w:type="dxa"/>
          </w:tcPr>
          <w:p w14:paraId="43E32261" w14:textId="7282631D" w:rsidR="00B52356" w:rsidRDefault="00E82897">
            <w:proofErr w:type="spellStart"/>
            <w:r>
              <w:t>Nhanda-Nhanhagardi</w:t>
            </w:r>
            <w:proofErr w:type="spellEnd"/>
            <w:r w:rsidR="001C06D8">
              <w:t xml:space="preserve"> (</w:t>
            </w:r>
            <w:proofErr w:type="spellStart"/>
            <w:r w:rsidR="001C06D8">
              <w:t>Kartu</w:t>
            </w:r>
            <w:proofErr w:type="spellEnd"/>
            <w:r w:rsidR="001C06D8">
              <w:t>?</w:t>
            </w:r>
            <w:r w:rsidR="001C06D8">
              <w:t>)</w:t>
            </w:r>
          </w:p>
        </w:tc>
        <w:tc>
          <w:tcPr>
            <w:tcW w:w="3634" w:type="dxa"/>
          </w:tcPr>
          <w:p w14:paraId="7BAAB475" w14:textId="2610340F" w:rsidR="00B52356" w:rsidRDefault="00E82897">
            <w:proofErr w:type="spellStart"/>
            <w:r>
              <w:t>Nhanta</w:t>
            </w:r>
            <w:proofErr w:type="spellEnd"/>
            <w:r>
              <w:t xml:space="preserve">, </w:t>
            </w:r>
            <w:proofErr w:type="spellStart"/>
            <w:r>
              <w:t>Nhandi</w:t>
            </w:r>
            <w:proofErr w:type="spellEnd"/>
          </w:p>
        </w:tc>
      </w:tr>
      <w:tr w:rsidR="00B52356" w14:paraId="057B9228" w14:textId="77777777" w:rsidTr="001C06D8">
        <w:tc>
          <w:tcPr>
            <w:tcW w:w="1838" w:type="dxa"/>
          </w:tcPr>
          <w:p w14:paraId="7DD12C7A" w14:textId="55B1DEFD" w:rsidR="00B52356" w:rsidRDefault="00B52356">
            <w:r>
              <w:t>Warlpiri</w:t>
            </w:r>
          </w:p>
        </w:tc>
        <w:tc>
          <w:tcPr>
            <w:tcW w:w="1134" w:type="dxa"/>
          </w:tcPr>
          <w:p w14:paraId="5CA43AEE" w14:textId="3EDB725E" w:rsidR="00B52356" w:rsidRDefault="00E82897">
            <w:proofErr w:type="spellStart"/>
            <w:r>
              <w:t>wbp</w:t>
            </w:r>
            <w:proofErr w:type="spellEnd"/>
          </w:p>
        </w:tc>
        <w:tc>
          <w:tcPr>
            <w:tcW w:w="2410" w:type="dxa"/>
          </w:tcPr>
          <w:p w14:paraId="2375AAFB" w14:textId="7CBB84A7" w:rsidR="00B52356" w:rsidRDefault="001C06D8">
            <w:r>
              <w:t>Ngarrkic (</w:t>
            </w:r>
            <w:proofErr w:type="spellStart"/>
            <w:r w:rsidR="00E82897">
              <w:t>Ngumpin-Yapa</w:t>
            </w:r>
            <w:proofErr w:type="spellEnd"/>
            <w:r>
              <w:t>)</w:t>
            </w:r>
          </w:p>
        </w:tc>
        <w:tc>
          <w:tcPr>
            <w:tcW w:w="3634" w:type="dxa"/>
          </w:tcPr>
          <w:p w14:paraId="742D35F3" w14:textId="1225EC00" w:rsidR="00B52356" w:rsidRDefault="00B52356"/>
        </w:tc>
      </w:tr>
      <w:tr w:rsidR="00B52356" w14:paraId="03776FBF" w14:textId="77777777" w:rsidTr="001C06D8">
        <w:tc>
          <w:tcPr>
            <w:tcW w:w="1838" w:type="dxa"/>
          </w:tcPr>
          <w:p w14:paraId="32772F2C" w14:textId="6E17DF57" w:rsidR="00B52356" w:rsidRDefault="00B52356">
            <w:r>
              <w:t>Yir-Yoront</w:t>
            </w:r>
          </w:p>
        </w:tc>
        <w:tc>
          <w:tcPr>
            <w:tcW w:w="1134" w:type="dxa"/>
          </w:tcPr>
          <w:p w14:paraId="21597A7C" w14:textId="059378EE" w:rsidR="00B52356" w:rsidRDefault="001C06D8">
            <w:proofErr w:type="spellStart"/>
            <w:r>
              <w:t>yyr</w:t>
            </w:r>
            <w:proofErr w:type="spellEnd"/>
          </w:p>
        </w:tc>
        <w:tc>
          <w:tcPr>
            <w:tcW w:w="2410" w:type="dxa"/>
          </w:tcPr>
          <w:p w14:paraId="00BCB62D" w14:textId="6A11E048" w:rsidR="00B52356" w:rsidRDefault="001C06D8">
            <w:proofErr w:type="spellStart"/>
            <w:r>
              <w:t>Paman</w:t>
            </w:r>
            <w:proofErr w:type="spellEnd"/>
          </w:p>
        </w:tc>
        <w:tc>
          <w:tcPr>
            <w:tcW w:w="3634" w:type="dxa"/>
          </w:tcPr>
          <w:p w14:paraId="62A588A1" w14:textId="77777777" w:rsidR="00B52356" w:rsidRDefault="00B52356"/>
        </w:tc>
      </w:tr>
      <w:tr w:rsidR="00B52356" w14:paraId="106B8410" w14:textId="77777777" w:rsidTr="001C06D8">
        <w:tc>
          <w:tcPr>
            <w:tcW w:w="1838" w:type="dxa"/>
          </w:tcPr>
          <w:p w14:paraId="5ACA97B0" w14:textId="77777777" w:rsidR="00B52356" w:rsidRDefault="00B52356"/>
        </w:tc>
        <w:tc>
          <w:tcPr>
            <w:tcW w:w="1134" w:type="dxa"/>
          </w:tcPr>
          <w:p w14:paraId="292A29AF" w14:textId="77777777" w:rsidR="00B52356" w:rsidRDefault="00B52356"/>
        </w:tc>
        <w:tc>
          <w:tcPr>
            <w:tcW w:w="2410" w:type="dxa"/>
          </w:tcPr>
          <w:p w14:paraId="518DE3E2" w14:textId="77777777" w:rsidR="00B52356" w:rsidRDefault="00B52356"/>
        </w:tc>
        <w:tc>
          <w:tcPr>
            <w:tcW w:w="3634" w:type="dxa"/>
          </w:tcPr>
          <w:p w14:paraId="4B6C2F9D" w14:textId="77777777" w:rsidR="00B52356" w:rsidRDefault="00B52356"/>
        </w:tc>
      </w:tr>
      <w:tr w:rsidR="00B52356" w14:paraId="0787AFE8" w14:textId="77777777" w:rsidTr="001C06D8">
        <w:tc>
          <w:tcPr>
            <w:tcW w:w="1838" w:type="dxa"/>
          </w:tcPr>
          <w:p w14:paraId="42DD3C3C" w14:textId="77777777" w:rsidR="00B52356" w:rsidRDefault="00B52356"/>
        </w:tc>
        <w:tc>
          <w:tcPr>
            <w:tcW w:w="1134" w:type="dxa"/>
          </w:tcPr>
          <w:p w14:paraId="3C5CA177" w14:textId="77777777" w:rsidR="00B52356" w:rsidRDefault="00B52356"/>
        </w:tc>
        <w:tc>
          <w:tcPr>
            <w:tcW w:w="2410" w:type="dxa"/>
          </w:tcPr>
          <w:p w14:paraId="48AB19A3" w14:textId="77777777" w:rsidR="00B52356" w:rsidRDefault="00B52356"/>
        </w:tc>
        <w:tc>
          <w:tcPr>
            <w:tcW w:w="3634" w:type="dxa"/>
          </w:tcPr>
          <w:p w14:paraId="67036006" w14:textId="77777777" w:rsidR="00B52356" w:rsidRDefault="00B52356"/>
        </w:tc>
      </w:tr>
      <w:tr w:rsidR="00B52356" w14:paraId="7BBCC0DA" w14:textId="77777777" w:rsidTr="001C06D8">
        <w:tc>
          <w:tcPr>
            <w:tcW w:w="1838" w:type="dxa"/>
          </w:tcPr>
          <w:p w14:paraId="60D524AD" w14:textId="77777777" w:rsidR="00B52356" w:rsidRDefault="00B52356"/>
        </w:tc>
        <w:tc>
          <w:tcPr>
            <w:tcW w:w="1134" w:type="dxa"/>
          </w:tcPr>
          <w:p w14:paraId="6BECDAAF" w14:textId="77777777" w:rsidR="00B52356" w:rsidRDefault="00B52356"/>
        </w:tc>
        <w:tc>
          <w:tcPr>
            <w:tcW w:w="2410" w:type="dxa"/>
          </w:tcPr>
          <w:p w14:paraId="788E639B" w14:textId="77777777" w:rsidR="00B52356" w:rsidRDefault="00B52356"/>
        </w:tc>
        <w:tc>
          <w:tcPr>
            <w:tcW w:w="3634" w:type="dxa"/>
          </w:tcPr>
          <w:p w14:paraId="09903137" w14:textId="77777777" w:rsidR="00B52356" w:rsidRDefault="00B52356"/>
        </w:tc>
      </w:tr>
      <w:tr w:rsidR="00B52356" w14:paraId="56827CA1" w14:textId="77777777" w:rsidTr="001C06D8">
        <w:tc>
          <w:tcPr>
            <w:tcW w:w="1838" w:type="dxa"/>
          </w:tcPr>
          <w:p w14:paraId="4ECB4EEB" w14:textId="77777777" w:rsidR="00B52356" w:rsidRDefault="00B52356"/>
        </w:tc>
        <w:tc>
          <w:tcPr>
            <w:tcW w:w="1134" w:type="dxa"/>
          </w:tcPr>
          <w:p w14:paraId="689F6C01" w14:textId="77777777" w:rsidR="00B52356" w:rsidRDefault="00B52356"/>
        </w:tc>
        <w:tc>
          <w:tcPr>
            <w:tcW w:w="2410" w:type="dxa"/>
          </w:tcPr>
          <w:p w14:paraId="46FF4C03" w14:textId="77777777" w:rsidR="00B52356" w:rsidRDefault="00B52356"/>
        </w:tc>
        <w:tc>
          <w:tcPr>
            <w:tcW w:w="3634" w:type="dxa"/>
          </w:tcPr>
          <w:p w14:paraId="4B13ED46" w14:textId="77777777" w:rsidR="00B52356" w:rsidRDefault="00B52356"/>
        </w:tc>
      </w:tr>
      <w:tr w:rsidR="00B52356" w14:paraId="70B79292" w14:textId="77777777" w:rsidTr="001C06D8">
        <w:tc>
          <w:tcPr>
            <w:tcW w:w="1838" w:type="dxa"/>
          </w:tcPr>
          <w:p w14:paraId="1AA9914B" w14:textId="77777777" w:rsidR="00B52356" w:rsidRDefault="00B52356"/>
        </w:tc>
        <w:tc>
          <w:tcPr>
            <w:tcW w:w="1134" w:type="dxa"/>
          </w:tcPr>
          <w:p w14:paraId="7637A776" w14:textId="77777777" w:rsidR="00B52356" w:rsidRDefault="00B52356"/>
        </w:tc>
        <w:tc>
          <w:tcPr>
            <w:tcW w:w="2410" w:type="dxa"/>
          </w:tcPr>
          <w:p w14:paraId="50204311" w14:textId="77777777" w:rsidR="00B52356" w:rsidRDefault="00B52356"/>
        </w:tc>
        <w:tc>
          <w:tcPr>
            <w:tcW w:w="3634" w:type="dxa"/>
          </w:tcPr>
          <w:p w14:paraId="00B9BDEB" w14:textId="77777777" w:rsidR="00B52356" w:rsidRDefault="00B52356"/>
        </w:tc>
      </w:tr>
      <w:tr w:rsidR="00B52356" w14:paraId="6217C75C" w14:textId="77777777" w:rsidTr="001C06D8">
        <w:tc>
          <w:tcPr>
            <w:tcW w:w="1838" w:type="dxa"/>
          </w:tcPr>
          <w:p w14:paraId="43D6B6D6" w14:textId="77777777" w:rsidR="00B52356" w:rsidRDefault="00B52356"/>
        </w:tc>
        <w:tc>
          <w:tcPr>
            <w:tcW w:w="1134" w:type="dxa"/>
          </w:tcPr>
          <w:p w14:paraId="1F310B02" w14:textId="77777777" w:rsidR="00B52356" w:rsidRDefault="00B52356"/>
        </w:tc>
        <w:tc>
          <w:tcPr>
            <w:tcW w:w="2410" w:type="dxa"/>
          </w:tcPr>
          <w:p w14:paraId="37800858" w14:textId="77777777" w:rsidR="00B52356" w:rsidRDefault="00B52356"/>
        </w:tc>
        <w:tc>
          <w:tcPr>
            <w:tcW w:w="3634" w:type="dxa"/>
          </w:tcPr>
          <w:p w14:paraId="45CCEFC9" w14:textId="77777777" w:rsidR="00B52356" w:rsidRDefault="00B52356"/>
        </w:tc>
      </w:tr>
    </w:tbl>
    <w:p w14:paraId="3DC5AF94" w14:textId="77777777" w:rsidR="00B52356" w:rsidRDefault="00B52356"/>
    <w:sectPr w:rsidR="00B52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56"/>
    <w:rsid w:val="000F5AC2"/>
    <w:rsid w:val="001C06D8"/>
    <w:rsid w:val="00B52356"/>
    <w:rsid w:val="00D26F16"/>
    <w:rsid w:val="00E82897"/>
    <w:rsid w:val="00F4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E1BCC"/>
  <w15:chartTrackingRefBased/>
  <w15:docId w15:val="{25BAF837-BC18-41AC-8C4E-13DEEF69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Marley, Alexandra (NCMI, Black Mountain)</dc:creator>
  <cp:keywords/>
  <dc:description/>
  <cp:lastModifiedBy>Marley, Alexandra (NCMI, Black Mountain)</cp:lastModifiedBy>
  <cp:revision>1</cp:revision>
  <dcterms:created xsi:type="dcterms:W3CDTF">2021-03-30T00:11:00Z</dcterms:created>
  <dcterms:modified xsi:type="dcterms:W3CDTF">2021-03-30T00:48:00Z</dcterms:modified>
</cp:coreProperties>
</file>